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D618" w14:textId="77777777" w:rsidR="00D60CF3" w:rsidRPr="00DC15E6" w:rsidRDefault="008034BF" w:rsidP="00DC15E6">
      <w:pPr>
        <w:pStyle w:val="Sansinterligne"/>
        <w:jc w:val="center"/>
        <w:rPr>
          <w:b/>
          <w:sz w:val="36"/>
          <w:u w:val="single"/>
        </w:rPr>
      </w:pPr>
      <w:r w:rsidRPr="008034BF">
        <w:rPr>
          <w:b/>
          <w:noProof/>
          <w:sz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4A2CBD" wp14:editId="1D212D8E">
                <wp:simplePos x="0" y="0"/>
                <wp:positionH relativeFrom="column">
                  <wp:posOffset>2164080</wp:posOffset>
                </wp:positionH>
                <wp:positionV relativeFrom="paragraph">
                  <wp:posOffset>-114300</wp:posOffset>
                </wp:positionV>
                <wp:extent cx="4263390" cy="1019175"/>
                <wp:effectExtent l="0" t="0" r="22860" b="285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1019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13D8B" w14:textId="77777777" w:rsidR="00723036" w:rsidRDefault="008034BF" w:rsidP="008034BF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Balade</w:t>
                            </w:r>
                            <w:r w:rsidR="00382BE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moto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4C5ED0E1" w14:textId="36984176" w:rsidR="00E50AC9" w:rsidRDefault="001B53FA" w:rsidP="008034BF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En route vers la Haute</w:t>
                            </w:r>
                            <w:r w:rsidR="00FD2BA1">
                              <w:rPr>
                                <w:b/>
                                <w:sz w:val="36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Vienne</w:t>
                            </w:r>
                          </w:p>
                          <w:p w14:paraId="2688335A" w14:textId="168B4F4B" w:rsidR="008034BF" w:rsidRPr="00DC15E6" w:rsidRDefault="001B53FA" w:rsidP="008034BF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>23</w:t>
                            </w:r>
                            <w:r w:rsidR="00E50AC9"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>24</w:t>
                            </w:r>
                            <w:r w:rsidR="00E50AC9"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>25</w:t>
                            </w:r>
                            <w:r w:rsidR="00D62A0E"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 xml:space="preserve"> mai 202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>6</w:t>
                            </w:r>
                          </w:p>
                          <w:p w14:paraId="5226C75B" w14:textId="77777777" w:rsidR="008034BF" w:rsidRDefault="008034BF" w:rsidP="008034BF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A2C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0.4pt;margin-top:-9pt;width:335.7pt;height:8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" fillcolor="white [3201]" strokecolor="black [3200]" strokeweight="2pt">
                <v:textbox>
                  <w:txbxContent>
                    <w:p w14:paraId="11F13D8B" w14:textId="77777777" w:rsidR="00723036" w:rsidRDefault="008034BF" w:rsidP="008034BF">
                      <w:pPr>
                        <w:pStyle w:val="Sansinterligne"/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u w:val="single"/>
                        </w:rPr>
                        <w:t>Balade</w:t>
                      </w:r>
                      <w:r w:rsidR="00382BEF">
                        <w:rPr>
                          <w:b/>
                          <w:sz w:val="36"/>
                          <w:u w:val="single"/>
                        </w:rPr>
                        <w:t xml:space="preserve"> moto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 xml:space="preserve"> </w:t>
                      </w:r>
                    </w:p>
                    <w:p w14:paraId="4C5ED0E1" w14:textId="36984176" w:rsidR="00E50AC9" w:rsidRDefault="001B53FA" w:rsidP="008034BF">
                      <w:pPr>
                        <w:pStyle w:val="Sansinterligne"/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u w:val="single"/>
                        </w:rPr>
                        <w:t>En route vers la Haute</w:t>
                      </w:r>
                      <w:r w:rsidR="00FD2BA1">
                        <w:rPr>
                          <w:b/>
                          <w:sz w:val="36"/>
                          <w:u w:val="single"/>
                        </w:rPr>
                        <w:t>-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Vienne</w:t>
                      </w:r>
                    </w:p>
                    <w:p w14:paraId="2688335A" w14:textId="168B4F4B" w:rsidR="008034BF" w:rsidRPr="00DC15E6" w:rsidRDefault="001B53FA" w:rsidP="008034BF">
                      <w:pPr>
                        <w:pStyle w:val="Sansinterligne"/>
                        <w:jc w:val="center"/>
                        <w:rPr>
                          <w:b/>
                          <w:color w:val="FF0000"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u w:val="single"/>
                        </w:rPr>
                        <w:t>23</w:t>
                      </w:r>
                      <w:r w:rsidR="00E50AC9">
                        <w:rPr>
                          <w:b/>
                          <w:color w:val="FF0000"/>
                          <w:sz w:val="36"/>
                          <w:u w:val="single"/>
                        </w:rPr>
                        <w:t xml:space="preserve"> – </w:t>
                      </w:r>
                      <w:r>
                        <w:rPr>
                          <w:b/>
                          <w:color w:val="FF0000"/>
                          <w:sz w:val="36"/>
                          <w:u w:val="single"/>
                        </w:rPr>
                        <w:t>24</w:t>
                      </w:r>
                      <w:r w:rsidR="00E50AC9">
                        <w:rPr>
                          <w:b/>
                          <w:color w:val="FF0000"/>
                          <w:sz w:val="36"/>
                          <w:u w:val="single"/>
                        </w:rPr>
                        <w:t xml:space="preserve"> - </w:t>
                      </w:r>
                      <w:r>
                        <w:rPr>
                          <w:b/>
                          <w:color w:val="FF0000"/>
                          <w:sz w:val="36"/>
                          <w:u w:val="single"/>
                        </w:rPr>
                        <w:t>25</w:t>
                      </w:r>
                      <w:r w:rsidR="00D62A0E">
                        <w:rPr>
                          <w:b/>
                          <w:color w:val="FF0000"/>
                          <w:sz w:val="36"/>
                          <w:u w:val="single"/>
                        </w:rPr>
                        <w:t xml:space="preserve"> mai 202</w:t>
                      </w:r>
                      <w:r>
                        <w:rPr>
                          <w:b/>
                          <w:color w:val="FF0000"/>
                          <w:sz w:val="36"/>
                          <w:u w:val="single"/>
                        </w:rPr>
                        <w:t>6</w:t>
                      </w:r>
                    </w:p>
                    <w:p w14:paraId="5226C75B" w14:textId="77777777" w:rsidR="008034BF" w:rsidRDefault="008034BF" w:rsidP="008034BF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 w:rsidR="00656BFD" w:rsidRPr="00656BFD">
        <w:rPr>
          <w:b/>
          <w:noProof/>
          <w:sz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B0D5FE" wp14:editId="110E56F4">
                <wp:simplePos x="0" y="0"/>
                <wp:positionH relativeFrom="column">
                  <wp:posOffset>-276225</wp:posOffset>
                </wp:positionH>
                <wp:positionV relativeFrom="paragraph">
                  <wp:posOffset>-323850</wp:posOffset>
                </wp:positionV>
                <wp:extent cx="1847850" cy="13525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332CD" w14:textId="77777777" w:rsidR="00656BFD" w:rsidRDefault="00656BF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4530794" wp14:editId="005661C1">
                                  <wp:extent cx="1656080" cy="117094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cmcas-HD détouré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6080" cy="1170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0D5FE" id="_x0000_s1027" type="#_x0000_t202" style="position:absolute;left:0;text-align:left;margin-left:-21.75pt;margin-top:-25.5pt;width:145.5pt;height:10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" filled="f" stroked="f">
                <v:textbox>
                  <w:txbxContent>
                    <w:p w14:paraId="7CB332CD" w14:textId="77777777" w:rsidR="00656BFD" w:rsidRDefault="00656BF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4530794" wp14:editId="005661C1">
                            <wp:extent cx="1656080" cy="117094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cmcas-HD détouré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6080" cy="1170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5E229F" w14:textId="77777777" w:rsidR="00DC15E6" w:rsidRPr="00DC15E6" w:rsidRDefault="00DC15E6" w:rsidP="00DC15E6">
      <w:pPr>
        <w:pStyle w:val="Sansinterligne"/>
        <w:jc w:val="center"/>
        <w:rPr>
          <w:b/>
          <w:sz w:val="36"/>
          <w:u w:val="single"/>
        </w:rPr>
      </w:pPr>
    </w:p>
    <w:p w14:paraId="0A6307AE" w14:textId="77777777" w:rsidR="00DC15E6" w:rsidRPr="00DC15E6" w:rsidRDefault="00DC15E6" w:rsidP="00DC15E6">
      <w:pPr>
        <w:pStyle w:val="Sansinterligne"/>
        <w:jc w:val="center"/>
        <w:rPr>
          <w:b/>
          <w:color w:val="FF0000"/>
          <w:sz w:val="36"/>
          <w:u w:val="single"/>
        </w:rPr>
      </w:pPr>
    </w:p>
    <w:p w14:paraId="142A507E" w14:textId="77777777" w:rsidR="00DC15E6" w:rsidRDefault="00DC15E6" w:rsidP="00DC15E6">
      <w:pPr>
        <w:pStyle w:val="Sansinterligne"/>
      </w:pPr>
    </w:p>
    <w:p w14:paraId="365EA0AE" w14:textId="0253F41B" w:rsidR="00DC15E6" w:rsidRPr="000A169D" w:rsidRDefault="00DC15E6" w:rsidP="00DC15E6">
      <w:pPr>
        <w:pStyle w:val="Sansinterligne"/>
        <w:rPr>
          <w:bCs/>
          <w:sz w:val="24"/>
          <w:szCs w:val="18"/>
        </w:rPr>
      </w:pPr>
      <w:r w:rsidRPr="00583971">
        <w:rPr>
          <w:b/>
          <w:sz w:val="28"/>
          <w:szCs w:val="20"/>
          <w:u w:val="single"/>
        </w:rPr>
        <w:t>Ouvrant droit :</w:t>
      </w:r>
      <w:r w:rsidR="000A169D" w:rsidRPr="00583971">
        <w:rPr>
          <w:bCs/>
          <w:szCs w:val="16"/>
        </w:rPr>
        <w:t xml:space="preserve"> </w:t>
      </w:r>
      <w:r w:rsidR="000A169D" w:rsidRPr="00793A66">
        <w:rPr>
          <w:bCs/>
          <w:color w:val="FF0000"/>
          <w:sz w:val="24"/>
          <w:szCs w:val="18"/>
          <w:highlight w:val="yellow"/>
        </w:rPr>
        <w:t>(Veuillez renseigner toutes les lignes et cocher les choix)</w:t>
      </w:r>
    </w:p>
    <w:p w14:paraId="2A1D50CC" w14:textId="0007FEB6" w:rsidR="00DC15E6" w:rsidRPr="00DC3FD5" w:rsidRDefault="00DC15E6" w:rsidP="00476350">
      <w:pPr>
        <w:pStyle w:val="Sansinterligne"/>
        <w:spacing w:before="120"/>
        <w:rPr>
          <w:b/>
          <w:sz w:val="28"/>
          <w:szCs w:val="28"/>
        </w:rPr>
      </w:pPr>
      <w:r w:rsidRPr="00DC3FD5">
        <w:rPr>
          <w:b/>
          <w:sz w:val="28"/>
          <w:szCs w:val="28"/>
        </w:rPr>
        <w:t>Nom :</w:t>
      </w:r>
      <w:r w:rsidR="0063629A">
        <w:rPr>
          <w:b/>
          <w:sz w:val="28"/>
          <w:szCs w:val="28"/>
        </w:rPr>
        <w:tab/>
      </w:r>
      <w:r w:rsidR="0063629A">
        <w:rPr>
          <w:b/>
          <w:sz w:val="28"/>
          <w:szCs w:val="28"/>
        </w:rPr>
        <w:tab/>
      </w:r>
      <w:r w:rsidRPr="00DC3FD5">
        <w:rPr>
          <w:b/>
          <w:sz w:val="28"/>
          <w:szCs w:val="28"/>
        </w:rPr>
        <w:tab/>
      </w:r>
      <w:r w:rsidRPr="00DC3FD5">
        <w:rPr>
          <w:b/>
          <w:sz w:val="28"/>
          <w:szCs w:val="28"/>
        </w:rPr>
        <w:tab/>
      </w:r>
      <w:r w:rsidRPr="00DC3FD5">
        <w:rPr>
          <w:b/>
          <w:sz w:val="28"/>
          <w:szCs w:val="28"/>
        </w:rPr>
        <w:tab/>
      </w:r>
      <w:r w:rsidRPr="00DC3FD5">
        <w:rPr>
          <w:b/>
          <w:sz w:val="28"/>
          <w:szCs w:val="28"/>
        </w:rPr>
        <w:tab/>
      </w:r>
      <w:r w:rsidRPr="00DC3FD5">
        <w:rPr>
          <w:b/>
          <w:sz w:val="28"/>
          <w:szCs w:val="28"/>
        </w:rPr>
        <w:tab/>
      </w:r>
      <w:r w:rsidRPr="00DC3FD5">
        <w:rPr>
          <w:b/>
          <w:sz w:val="28"/>
          <w:szCs w:val="28"/>
        </w:rPr>
        <w:tab/>
      </w:r>
      <w:r w:rsidRPr="00DC3FD5">
        <w:rPr>
          <w:b/>
          <w:sz w:val="28"/>
          <w:szCs w:val="28"/>
        </w:rPr>
        <w:tab/>
        <w:t xml:space="preserve">NIA : </w:t>
      </w:r>
      <w:r w:rsidR="0063629A">
        <w:rPr>
          <w:b/>
          <w:sz w:val="28"/>
          <w:szCs w:val="28"/>
        </w:rPr>
        <w:tab/>
      </w:r>
    </w:p>
    <w:p w14:paraId="4BC2A670" w14:textId="44136F02" w:rsidR="00DC15E6" w:rsidRPr="00DC3FD5" w:rsidRDefault="003C5520" w:rsidP="00476350">
      <w:pPr>
        <w:pStyle w:val="Sansinterligne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Prénom : </w:t>
      </w:r>
      <w:r w:rsidR="0063629A">
        <w:rPr>
          <w:b/>
          <w:sz w:val="28"/>
          <w:szCs w:val="28"/>
        </w:rPr>
        <w:tab/>
      </w:r>
      <w:r w:rsidR="00DC15E6" w:rsidRPr="00DC3FD5">
        <w:rPr>
          <w:b/>
          <w:sz w:val="28"/>
          <w:szCs w:val="28"/>
        </w:rPr>
        <w:tab/>
      </w:r>
      <w:r w:rsidR="00DC15E6" w:rsidRPr="00DC3FD5">
        <w:rPr>
          <w:b/>
          <w:sz w:val="28"/>
          <w:szCs w:val="28"/>
        </w:rPr>
        <w:tab/>
      </w:r>
      <w:r w:rsidR="00DC15E6" w:rsidRPr="00DC3FD5">
        <w:rPr>
          <w:b/>
          <w:sz w:val="28"/>
          <w:szCs w:val="28"/>
        </w:rPr>
        <w:tab/>
      </w:r>
      <w:r w:rsidR="00DC15E6" w:rsidRPr="00DC3FD5">
        <w:rPr>
          <w:b/>
          <w:sz w:val="28"/>
          <w:szCs w:val="28"/>
        </w:rPr>
        <w:tab/>
      </w:r>
      <w:r w:rsidR="00DC15E6" w:rsidRPr="00DC3FD5">
        <w:rPr>
          <w:b/>
          <w:sz w:val="28"/>
          <w:szCs w:val="28"/>
        </w:rPr>
        <w:tab/>
      </w:r>
      <w:r w:rsidR="00DC15E6" w:rsidRPr="00DC3FD5">
        <w:rPr>
          <w:b/>
          <w:sz w:val="28"/>
          <w:szCs w:val="28"/>
        </w:rPr>
        <w:tab/>
      </w:r>
      <w:r w:rsidR="00DC15E6" w:rsidRPr="00DC3FD5">
        <w:rPr>
          <w:b/>
          <w:sz w:val="28"/>
          <w:szCs w:val="28"/>
        </w:rPr>
        <w:tab/>
        <w:t>Coeff social :</w:t>
      </w:r>
      <w:r>
        <w:rPr>
          <w:b/>
          <w:sz w:val="28"/>
          <w:szCs w:val="28"/>
        </w:rPr>
        <w:t xml:space="preserve"> </w:t>
      </w:r>
      <w:r w:rsidR="0063629A">
        <w:rPr>
          <w:b/>
          <w:sz w:val="28"/>
          <w:szCs w:val="28"/>
        </w:rPr>
        <w:tab/>
      </w:r>
    </w:p>
    <w:p w14:paraId="01F6475A" w14:textId="2F8FEC83" w:rsidR="00DC15E6" w:rsidRPr="00DC3FD5" w:rsidRDefault="00DC15E6" w:rsidP="00476350">
      <w:pPr>
        <w:pStyle w:val="Sansinterligne"/>
        <w:spacing w:before="120"/>
        <w:rPr>
          <w:b/>
        </w:rPr>
      </w:pPr>
      <w:r w:rsidRPr="00DC3FD5">
        <w:rPr>
          <w:b/>
          <w:sz w:val="28"/>
          <w:szCs w:val="28"/>
        </w:rPr>
        <w:t xml:space="preserve">Téléphone portable : </w:t>
      </w:r>
      <w:r w:rsidR="0063629A">
        <w:rPr>
          <w:b/>
          <w:sz w:val="28"/>
          <w:szCs w:val="28"/>
        </w:rPr>
        <w:tab/>
      </w:r>
      <w:r w:rsidR="0063629A">
        <w:rPr>
          <w:b/>
          <w:sz w:val="28"/>
          <w:szCs w:val="28"/>
        </w:rPr>
        <w:tab/>
      </w:r>
      <w:r w:rsidR="0063629A">
        <w:rPr>
          <w:b/>
          <w:sz w:val="28"/>
          <w:szCs w:val="28"/>
        </w:rPr>
        <w:tab/>
      </w:r>
      <w:r w:rsidR="003C5520">
        <w:rPr>
          <w:b/>
          <w:sz w:val="28"/>
          <w:szCs w:val="28"/>
        </w:rPr>
        <w:t xml:space="preserve"> </w:t>
      </w:r>
      <w:r w:rsidR="005C4997">
        <w:rPr>
          <w:b/>
          <w:sz w:val="28"/>
          <w:szCs w:val="28"/>
        </w:rPr>
        <w:tab/>
      </w:r>
      <w:r w:rsidR="00B779B0">
        <w:rPr>
          <w:b/>
          <w:sz w:val="28"/>
          <w:szCs w:val="28"/>
        </w:rPr>
        <w:tab/>
      </w:r>
      <w:r w:rsidR="00B779B0">
        <w:rPr>
          <w:b/>
          <w:sz w:val="28"/>
          <w:szCs w:val="28"/>
        </w:rPr>
        <w:tab/>
      </w:r>
      <w:r w:rsidR="005C4997">
        <w:rPr>
          <w:b/>
          <w:sz w:val="28"/>
          <w:szCs w:val="28"/>
        </w:rPr>
        <w:t>Mail :</w:t>
      </w:r>
      <w:r w:rsidR="00B779B0">
        <w:rPr>
          <w:b/>
          <w:sz w:val="28"/>
          <w:szCs w:val="28"/>
        </w:rPr>
        <w:t xml:space="preserve"> </w:t>
      </w:r>
      <w:r w:rsidR="0063629A">
        <w:rPr>
          <w:b/>
          <w:sz w:val="28"/>
          <w:szCs w:val="28"/>
        </w:rPr>
        <w:tab/>
      </w:r>
    </w:p>
    <w:p w14:paraId="601BF001" w14:textId="77777777" w:rsidR="00DC15E6" w:rsidRPr="00DC3FD5" w:rsidRDefault="00DC15E6" w:rsidP="00476350">
      <w:pPr>
        <w:pStyle w:val="Sansinterligne"/>
        <w:spacing w:before="120"/>
        <w:rPr>
          <w:b/>
          <w:sz w:val="20"/>
          <w:u w:val="single"/>
        </w:rPr>
      </w:pPr>
      <w:r w:rsidRPr="00DC3FD5">
        <w:rPr>
          <w:b/>
          <w:sz w:val="28"/>
          <w:u w:val="single"/>
        </w:rPr>
        <w:t xml:space="preserve">Inscriptions : </w:t>
      </w:r>
    </w:p>
    <w:p w14:paraId="2AD34BEE" w14:textId="77777777" w:rsidR="00DC15E6" w:rsidRPr="00DC3FD5" w:rsidRDefault="00DC15E6" w:rsidP="00DC15E6">
      <w:pPr>
        <w:pStyle w:val="Sansinterligne"/>
        <w:rPr>
          <w:b/>
          <w:sz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1843"/>
        <w:gridCol w:w="1843"/>
        <w:gridCol w:w="1530"/>
      </w:tblGrid>
      <w:tr w:rsidR="00583971" w:rsidRPr="00DC3FD5" w14:paraId="2340F2C1" w14:textId="77777777" w:rsidTr="00583971">
        <w:tc>
          <w:tcPr>
            <w:tcW w:w="1980" w:type="dxa"/>
            <w:vAlign w:val="center"/>
          </w:tcPr>
          <w:p w14:paraId="0714B3B8" w14:textId="40E381EC" w:rsidR="00583971" w:rsidRPr="000A169D" w:rsidRDefault="00583971" w:rsidP="0063629A">
            <w:pPr>
              <w:pStyle w:val="Sansinterligne"/>
              <w:jc w:val="center"/>
              <w:rPr>
                <w:b/>
              </w:rPr>
            </w:pPr>
            <w:r w:rsidRPr="000A169D">
              <w:rPr>
                <w:b/>
              </w:rPr>
              <w:t>Nom</w:t>
            </w:r>
          </w:p>
        </w:tc>
        <w:tc>
          <w:tcPr>
            <w:tcW w:w="1984" w:type="dxa"/>
            <w:vAlign w:val="center"/>
          </w:tcPr>
          <w:p w14:paraId="403F4D8B" w14:textId="72FC24C1" w:rsidR="00583971" w:rsidRPr="000A169D" w:rsidRDefault="00583971" w:rsidP="0063629A">
            <w:pPr>
              <w:pStyle w:val="Sansinterligne"/>
              <w:jc w:val="center"/>
              <w:rPr>
                <w:b/>
              </w:rPr>
            </w:pPr>
            <w:r w:rsidRPr="000A169D">
              <w:rPr>
                <w:b/>
              </w:rPr>
              <w:t>Prénom</w:t>
            </w:r>
          </w:p>
        </w:tc>
        <w:tc>
          <w:tcPr>
            <w:tcW w:w="1276" w:type="dxa"/>
            <w:vAlign w:val="center"/>
          </w:tcPr>
          <w:p w14:paraId="6D1A43EC" w14:textId="77777777" w:rsidR="00583971" w:rsidRDefault="00583971" w:rsidP="00583971">
            <w:pPr>
              <w:pStyle w:val="Sansinterligne"/>
              <w:jc w:val="center"/>
              <w:rPr>
                <w:b/>
              </w:rPr>
            </w:pPr>
            <w:r w:rsidRPr="000A169D">
              <w:rPr>
                <w:b/>
              </w:rPr>
              <w:t xml:space="preserve">OD / AD </w:t>
            </w:r>
          </w:p>
          <w:p w14:paraId="578EB412" w14:textId="23ACAB59" w:rsidR="00583971" w:rsidRPr="000A169D" w:rsidRDefault="00583971" w:rsidP="00583971">
            <w:pPr>
              <w:pStyle w:val="Sansinterligne"/>
              <w:jc w:val="center"/>
              <w:rPr>
                <w:b/>
              </w:rPr>
            </w:pPr>
            <w:r w:rsidRPr="000A169D">
              <w:rPr>
                <w:b/>
              </w:rPr>
              <w:t>NAD</w:t>
            </w:r>
          </w:p>
        </w:tc>
        <w:tc>
          <w:tcPr>
            <w:tcW w:w="1843" w:type="dxa"/>
            <w:vAlign w:val="center"/>
          </w:tcPr>
          <w:p w14:paraId="52B74E81" w14:textId="32363D7D" w:rsidR="00583971" w:rsidRPr="000A169D" w:rsidRDefault="00583971" w:rsidP="00583971">
            <w:pPr>
              <w:pStyle w:val="Sansinterligne"/>
              <w:jc w:val="center"/>
              <w:rPr>
                <w:b/>
              </w:rPr>
            </w:pPr>
            <w:r w:rsidRPr="000A169D">
              <w:rPr>
                <w:b/>
              </w:rPr>
              <w:t>Date de naissance</w:t>
            </w:r>
          </w:p>
        </w:tc>
        <w:tc>
          <w:tcPr>
            <w:tcW w:w="1843" w:type="dxa"/>
            <w:vAlign w:val="center"/>
          </w:tcPr>
          <w:p w14:paraId="189F09EE" w14:textId="0715D582" w:rsidR="00583971" w:rsidRPr="000A169D" w:rsidRDefault="00583971" w:rsidP="00583971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1530" w:type="dxa"/>
            <w:vAlign w:val="center"/>
          </w:tcPr>
          <w:p w14:paraId="284CBED0" w14:textId="4E1B0124" w:rsidR="00583971" w:rsidRPr="000A169D" w:rsidRDefault="00583971" w:rsidP="0063629A">
            <w:pPr>
              <w:pStyle w:val="Sansinterligne"/>
              <w:jc w:val="center"/>
              <w:rPr>
                <w:b/>
              </w:rPr>
            </w:pPr>
            <w:r w:rsidRPr="000A169D">
              <w:rPr>
                <w:b/>
              </w:rPr>
              <w:t>Tarif</w:t>
            </w:r>
          </w:p>
        </w:tc>
      </w:tr>
      <w:tr w:rsidR="00583971" w14:paraId="4948E27D" w14:textId="77777777" w:rsidTr="00583971">
        <w:trPr>
          <w:trHeight w:val="454"/>
        </w:trPr>
        <w:tc>
          <w:tcPr>
            <w:tcW w:w="1980" w:type="dxa"/>
          </w:tcPr>
          <w:p w14:paraId="0DAD8AA4" w14:textId="2052E823" w:rsidR="00583971" w:rsidRPr="000A169D" w:rsidRDefault="00583971" w:rsidP="00DC15E6">
            <w:pPr>
              <w:pStyle w:val="Sansinterligne"/>
            </w:pPr>
          </w:p>
        </w:tc>
        <w:tc>
          <w:tcPr>
            <w:tcW w:w="1984" w:type="dxa"/>
          </w:tcPr>
          <w:p w14:paraId="55AC75B7" w14:textId="62F65CCC" w:rsidR="00583971" w:rsidRPr="000A169D" w:rsidRDefault="00583971" w:rsidP="00DC15E6">
            <w:pPr>
              <w:pStyle w:val="Sansinterligne"/>
            </w:pPr>
          </w:p>
        </w:tc>
        <w:tc>
          <w:tcPr>
            <w:tcW w:w="1276" w:type="dxa"/>
          </w:tcPr>
          <w:p w14:paraId="542CD9E7" w14:textId="71F1C3ED" w:rsidR="00583971" w:rsidRPr="000A169D" w:rsidRDefault="00583971" w:rsidP="00DC15E6">
            <w:pPr>
              <w:pStyle w:val="Sansinterligne"/>
            </w:pPr>
          </w:p>
        </w:tc>
        <w:tc>
          <w:tcPr>
            <w:tcW w:w="1843" w:type="dxa"/>
          </w:tcPr>
          <w:p w14:paraId="37FA7EDC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843" w:type="dxa"/>
          </w:tcPr>
          <w:p w14:paraId="57B04663" w14:textId="5D4B975C" w:rsidR="00583971" w:rsidRPr="000A169D" w:rsidRDefault="00583971" w:rsidP="00DC15E6">
            <w:pPr>
              <w:pStyle w:val="Sansinterligne"/>
            </w:pPr>
          </w:p>
        </w:tc>
        <w:tc>
          <w:tcPr>
            <w:tcW w:w="1530" w:type="dxa"/>
          </w:tcPr>
          <w:p w14:paraId="20892B25" w14:textId="2D428685" w:rsidR="00583971" w:rsidRPr="000A169D" w:rsidRDefault="00583971" w:rsidP="00B779B0">
            <w:pPr>
              <w:pStyle w:val="Sansinterligne"/>
              <w:jc w:val="right"/>
            </w:pPr>
          </w:p>
        </w:tc>
      </w:tr>
      <w:tr w:rsidR="00583971" w14:paraId="6B486D9D" w14:textId="77777777" w:rsidTr="00583971">
        <w:trPr>
          <w:trHeight w:val="454"/>
        </w:trPr>
        <w:tc>
          <w:tcPr>
            <w:tcW w:w="1980" w:type="dxa"/>
          </w:tcPr>
          <w:p w14:paraId="0C25AA28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984" w:type="dxa"/>
          </w:tcPr>
          <w:p w14:paraId="1BFD84B8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276" w:type="dxa"/>
          </w:tcPr>
          <w:p w14:paraId="67D9458E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843" w:type="dxa"/>
          </w:tcPr>
          <w:p w14:paraId="2DE9759B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843" w:type="dxa"/>
          </w:tcPr>
          <w:p w14:paraId="154E5A11" w14:textId="1FE1A0FB" w:rsidR="00583971" w:rsidRPr="000A169D" w:rsidRDefault="00583971" w:rsidP="00DC15E6">
            <w:pPr>
              <w:pStyle w:val="Sansinterligne"/>
            </w:pPr>
          </w:p>
        </w:tc>
        <w:tc>
          <w:tcPr>
            <w:tcW w:w="1530" w:type="dxa"/>
          </w:tcPr>
          <w:p w14:paraId="79E1ECDA" w14:textId="77777777" w:rsidR="00583971" w:rsidRPr="000A169D" w:rsidRDefault="00583971" w:rsidP="00DC15E6">
            <w:pPr>
              <w:pStyle w:val="Sansinterligne"/>
            </w:pPr>
          </w:p>
        </w:tc>
      </w:tr>
      <w:tr w:rsidR="00583971" w14:paraId="79108B13" w14:textId="77777777" w:rsidTr="00583971">
        <w:trPr>
          <w:trHeight w:val="454"/>
        </w:trPr>
        <w:tc>
          <w:tcPr>
            <w:tcW w:w="1980" w:type="dxa"/>
          </w:tcPr>
          <w:p w14:paraId="54A21B24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984" w:type="dxa"/>
          </w:tcPr>
          <w:p w14:paraId="69F81EB3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276" w:type="dxa"/>
          </w:tcPr>
          <w:p w14:paraId="6EBEA512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843" w:type="dxa"/>
          </w:tcPr>
          <w:p w14:paraId="0389135A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843" w:type="dxa"/>
          </w:tcPr>
          <w:p w14:paraId="22CFA0E5" w14:textId="70518C87" w:rsidR="00583971" w:rsidRPr="000A169D" w:rsidRDefault="00583971" w:rsidP="00DC15E6">
            <w:pPr>
              <w:pStyle w:val="Sansinterligne"/>
            </w:pPr>
          </w:p>
        </w:tc>
        <w:tc>
          <w:tcPr>
            <w:tcW w:w="1530" w:type="dxa"/>
          </w:tcPr>
          <w:p w14:paraId="125C46B0" w14:textId="77777777" w:rsidR="00583971" w:rsidRPr="000A169D" w:rsidRDefault="00583971" w:rsidP="00DC15E6">
            <w:pPr>
              <w:pStyle w:val="Sansinterligne"/>
            </w:pPr>
          </w:p>
        </w:tc>
      </w:tr>
      <w:tr w:rsidR="00583971" w14:paraId="27BD76E5" w14:textId="77777777" w:rsidTr="00583971">
        <w:trPr>
          <w:trHeight w:val="454"/>
        </w:trPr>
        <w:tc>
          <w:tcPr>
            <w:tcW w:w="1980" w:type="dxa"/>
          </w:tcPr>
          <w:p w14:paraId="0AB46080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984" w:type="dxa"/>
          </w:tcPr>
          <w:p w14:paraId="44E6C712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276" w:type="dxa"/>
          </w:tcPr>
          <w:p w14:paraId="646FDCB2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843" w:type="dxa"/>
          </w:tcPr>
          <w:p w14:paraId="7F57ADE4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843" w:type="dxa"/>
          </w:tcPr>
          <w:p w14:paraId="32728CBB" w14:textId="3CB8245C" w:rsidR="00583971" w:rsidRPr="000A169D" w:rsidRDefault="00583971" w:rsidP="00DC15E6">
            <w:pPr>
              <w:pStyle w:val="Sansinterligne"/>
            </w:pPr>
          </w:p>
        </w:tc>
        <w:tc>
          <w:tcPr>
            <w:tcW w:w="1530" w:type="dxa"/>
          </w:tcPr>
          <w:p w14:paraId="6F8DA345" w14:textId="77777777" w:rsidR="00583971" w:rsidRPr="000A169D" w:rsidRDefault="00583971" w:rsidP="00DC15E6">
            <w:pPr>
              <w:pStyle w:val="Sansinterligne"/>
            </w:pPr>
          </w:p>
        </w:tc>
      </w:tr>
      <w:tr w:rsidR="00583971" w14:paraId="28B90D1C" w14:textId="77777777" w:rsidTr="00583971">
        <w:trPr>
          <w:trHeight w:val="454"/>
        </w:trPr>
        <w:tc>
          <w:tcPr>
            <w:tcW w:w="5240" w:type="dxa"/>
            <w:gridSpan w:val="3"/>
            <w:tcBorders>
              <w:left w:val="nil"/>
              <w:bottom w:val="nil"/>
              <w:right w:val="nil"/>
            </w:tcBorders>
          </w:tcPr>
          <w:p w14:paraId="2A86E72A" w14:textId="77777777" w:rsidR="00583971" w:rsidRPr="000A169D" w:rsidRDefault="00583971" w:rsidP="00DC15E6">
            <w:pPr>
              <w:pStyle w:val="Sansinterligne"/>
            </w:pP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14:paraId="459B3339" w14:textId="77777777" w:rsidR="00583971" w:rsidRPr="000A169D" w:rsidRDefault="00583971" w:rsidP="0063629A">
            <w:pPr>
              <w:pStyle w:val="Sansinterligne"/>
            </w:pPr>
          </w:p>
        </w:tc>
        <w:tc>
          <w:tcPr>
            <w:tcW w:w="1843" w:type="dxa"/>
            <w:vAlign w:val="center"/>
          </w:tcPr>
          <w:p w14:paraId="145F0409" w14:textId="61B7072D" w:rsidR="00583971" w:rsidRPr="00583971" w:rsidRDefault="00583971" w:rsidP="0063629A">
            <w:pPr>
              <w:pStyle w:val="Sansinterligne"/>
              <w:rPr>
                <w:b/>
                <w:bCs/>
              </w:rPr>
            </w:pPr>
            <w:r w:rsidRPr="00583971">
              <w:rPr>
                <w:b/>
                <w:bCs/>
              </w:rPr>
              <w:t xml:space="preserve">Déductions : </w:t>
            </w:r>
          </w:p>
        </w:tc>
        <w:tc>
          <w:tcPr>
            <w:tcW w:w="1530" w:type="dxa"/>
          </w:tcPr>
          <w:p w14:paraId="1C2A9594" w14:textId="27A03B04" w:rsidR="00583971" w:rsidRPr="000A169D" w:rsidRDefault="00583971" w:rsidP="00B779B0">
            <w:pPr>
              <w:pStyle w:val="Sansinterligne"/>
              <w:jc w:val="right"/>
            </w:pPr>
          </w:p>
        </w:tc>
      </w:tr>
      <w:tr w:rsidR="00583971" w14:paraId="4ADE2436" w14:textId="77777777" w:rsidTr="00583971">
        <w:trPr>
          <w:gridBefore w:val="3"/>
          <w:wBefore w:w="5240" w:type="dxa"/>
          <w:trHeight w:val="454"/>
        </w:trPr>
        <w:tc>
          <w:tcPr>
            <w:tcW w:w="1843" w:type="dxa"/>
            <w:vMerge/>
            <w:tcBorders>
              <w:left w:val="nil"/>
              <w:bottom w:val="nil"/>
            </w:tcBorders>
          </w:tcPr>
          <w:p w14:paraId="654A2229" w14:textId="77777777" w:rsidR="00583971" w:rsidRPr="000A169D" w:rsidRDefault="00583971" w:rsidP="0063629A">
            <w:pPr>
              <w:pStyle w:val="Sansinterligne"/>
            </w:pPr>
          </w:p>
        </w:tc>
        <w:tc>
          <w:tcPr>
            <w:tcW w:w="1843" w:type="dxa"/>
            <w:vAlign w:val="center"/>
          </w:tcPr>
          <w:p w14:paraId="5E38A371" w14:textId="6E08DE6E" w:rsidR="00583971" w:rsidRPr="00583971" w:rsidRDefault="00583971" w:rsidP="0063629A">
            <w:pPr>
              <w:pStyle w:val="Sansinterligne"/>
              <w:rPr>
                <w:b/>
                <w:bCs/>
              </w:rPr>
            </w:pPr>
            <w:r w:rsidRPr="00583971">
              <w:rPr>
                <w:b/>
                <w:bCs/>
              </w:rPr>
              <w:t>Total :</w:t>
            </w:r>
          </w:p>
        </w:tc>
        <w:tc>
          <w:tcPr>
            <w:tcW w:w="1530" w:type="dxa"/>
          </w:tcPr>
          <w:p w14:paraId="3DE30FB3" w14:textId="4904DA0D" w:rsidR="00583971" w:rsidRPr="000A169D" w:rsidRDefault="00583971" w:rsidP="00B779B0">
            <w:pPr>
              <w:pStyle w:val="Sansinterligne"/>
              <w:jc w:val="right"/>
            </w:pPr>
          </w:p>
        </w:tc>
      </w:tr>
    </w:tbl>
    <w:p w14:paraId="345875D7" w14:textId="122712B1" w:rsidR="00DC15E6" w:rsidRPr="0063629A" w:rsidRDefault="00DC15E6" w:rsidP="00DC15E6">
      <w:pPr>
        <w:pStyle w:val="Sansinterligne"/>
        <w:rPr>
          <w:b/>
        </w:rPr>
      </w:pPr>
      <w:r w:rsidRPr="0063629A">
        <w:rPr>
          <w:b/>
        </w:rPr>
        <w:t>Nombre de motos</w:t>
      </w:r>
      <w:r w:rsidR="00CA3045" w:rsidRPr="0063629A">
        <w:rPr>
          <w:b/>
        </w:rPr>
        <w:t> participantes</w:t>
      </w:r>
      <w:r w:rsidR="00CA3045" w:rsidRPr="0063629A">
        <w:rPr>
          <w:b/>
          <w:color w:val="FF0000"/>
        </w:rPr>
        <w:t xml:space="preserve"> </w:t>
      </w:r>
      <w:r w:rsidR="00CA3045" w:rsidRPr="0063629A">
        <w:rPr>
          <w:b/>
        </w:rPr>
        <w:t>:</w:t>
      </w:r>
    </w:p>
    <w:p w14:paraId="40AD76B2" w14:textId="2D34CF54" w:rsidR="00CA3045" w:rsidRDefault="00CA3045" w:rsidP="00DC15E6">
      <w:pPr>
        <w:pStyle w:val="Sansinterligne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268"/>
        <w:gridCol w:w="1701"/>
        <w:gridCol w:w="1956"/>
      </w:tblGrid>
      <w:tr w:rsidR="00476350" w:rsidRPr="00476350" w14:paraId="3C6A037C" w14:textId="77777777" w:rsidTr="00476350">
        <w:tc>
          <w:tcPr>
            <w:tcW w:w="2405" w:type="dxa"/>
          </w:tcPr>
          <w:p w14:paraId="6CFEA129" w14:textId="5E1D4532" w:rsidR="00476350" w:rsidRPr="00476350" w:rsidRDefault="00376C42" w:rsidP="00476350">
            <w:pPr>
              <w:pStyle w:val="Sansinterligne"/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 du pilote moto</w:t>
            </w:r>
          </w:p>
        </w:tc>
        <w:tc>
          <w:tcPr>
            <w:tcW w:w="2126" w:type="dxa"/>
          </w:tcPr>
          <w:p w14:paraId="7F799AD3" w14:textId="0F2B2C76" w:rsidR="00476350" w:rsidRPr="00476350" w:rsidRDefault="00476350" w:rsidP="00476350">
            <w:pPr>
              <w:pStyle w:val="Sansinterligne"/>
              <w:spacing w:before="60" w:after="60"/>
              <w:jc w:val="center"/>
              <w:rPr>
                <w:b/>
                <w:sz w:val="20"/>
              </w:rPr>
            </w:pPr>
            <w:r w:rsidRPr="00476350">
              <w:rPr>
                <w:b/>
                <w:sz w:val="20"/>
              </w:rPr>
              <w:t>Marque moto</w:t>
            </w:r>
          </w:p>
        </w:tc>
        <w:tc>
          <w:tcPr>
            <w:tcW w:w="2268" w:type="dxa"/>
          </w:tcPr>
          <w:p w14:paraId="77359772" w14:textId="74930B0C" w:rsidR="00476350" w:rsidRPr="00476350" w:rsidRDefault="00476350" w:rsidP="00476350">
            <w:pPr>
              <w:pStyle w:val="Sansinterligne"/>
              <w:spacing w:before="60" w:after="60"/>
              <w:jc w:val="center"/>
              <w:rPr>
                <w:b/>
                <w:sz w:val="20"/>
              </w:rPr>
            </w:pPr>
            <w:r w:rsidRPr="00476350">
              <w:rPr>
                <w:b/>
                <w:sz w:val="20"/>
              </w:rPr>
              <w:t>Modèle moto</w:t>
            </w:r>
          </w:p>
        </w:tc>
        <w:tc>
          <w:tcPr>
            <w:tcW w:w="1701" w:type="dxa"/>
          </w:tcPr>
          <w:p w14:paraId="5DFFE7EC" w14:textId="5B564192" w:rsidR="00476350" w:rsidRPr="00476350" w:rsidRDefault="00476350" w:rsidP="00476350">
            <w:pPr>
              <w:pStyle w:val="Sansinterligne"/>
              <w:spacing w:before="60" w:after="60"/>
              <w:jc w:val="center"/>
              <w:rPr>
                <w:b/>
                <w:sz w:val="20"/>
              </w:rPr>
            </w:pPr>
            <w:r w:rsidRPr="00476350">
              <w:rPr>
                <w:b/>
                <w:sz w:val="20"/>
              </w:rPr>
              <w:t>Cylindrée</w:t>
            </w:r>
          </w:p>
        </w:tc>
        <w:tc>
          <w:tcPr>
            <w:tcW w:w="1956" w:type="dxa"/>
          </w:tcPr>
          <w:p w14:paraId="3D713E26" w14:textId="51D4125D" w:rsidR="00476350" w:rsidRPr="00476350" w:rsidRDefault="00476350" w:rsidP="00476350">
            <w:pPr>
              <w:pStyle w:val="Sansinterligne"/>
              <w:spacing w:before="60" w:after="60"/>
              <w:jc w:val="center"/>
              <w:rPr>
                <w:b/>
                <w:sz w:val="20"/>
              </w:rPr>
            </w:pPr>
            <w:r w:rsidRPr="00476350">
              <w:rPr>
                <w:b/>
                <w:sz w:val="20"/>
              </w:rPr>
              <w:t>Autonomie (</w:t>
            </w:r>
            <w:r w:rsidRPr="00476350">
              <w:rPr>
                <w:b/>
                <w:color w:val="FF0000"/>
                <w:sz w:val="20"/>
              </w:rPr>
              <w:t>en km</w:t>
            </w:r>
            <w:r w:rsidRPr="00476350">
              <w:rPr>
                <w:b/>
                <w:sz w:val="20"/>
              </w:rPr>
              <w:t>)</w:t>
            </w:r>
          </w:p>
        </w:tc>
      </w:tr>
      <w:tr w:rsidR="00476350" w14:paraId="6EDA3184" w14:textId="77777777" w:rsidTr="00476350">
        <w:tc>
          <w:tcPr>
            <w:tcW w:w="2405" w:type="dxa"/>
          </w:tcPr>
          <w:p w14:paraId="4020AE52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2126" w:type="dxa"/>
          </w:tcPr>
          <w:p w14:paraId="40CC5129" w14:textId="77777777" w:rsidR="00476350" w:rsidRPr="0063629A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2268" w:type="dxa"/>
          </w:tcPr>
          <w:p w14:paraId="795275C5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1701" w:type="dxa"/>
          </w:tcPr>
          <w:p w14:paraId="6B7D0BA3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1956" w:type="dxa"/>
          </w:tcPr>
          <w:p w14:paraId="37345CD5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</w:tr>
      <w:tr w:rsidR="00476350" w14:paraId="6DD4D082" w14:textId="77777777" w:rsidTr="00476350">
        <w:tc>
          <w:tcPr>
            <w:tcW w:w="2405" w:type="dxa"/>
          </w:tcPr>
          <w:p w14:paraId="4F58D9DA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2126" w:type="dxa"/>
          </w:tcPr>
          <w:p w14:paraId="1EAA58EA" w14:textId="77777777" w:rsidR="00476350" w:rsidRPr="0063629A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2268" w:type="dxa"/>
          </w:tcPr>
          <w:p w14:paraId="0821BEE3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1701" w:type="dxa"/>
          </w:tcPr>
          <w:p w14:paraId="11A4AE95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1956" w:type="dxa"/>
          </w:tcPr>
          <w:p w14:paraId="75CA52BB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</w:tr>
      <w:tr w:rsidR="00476350" w14:paraId="7747B49F" w14:textId="77777777" w:rsidTr="00476350">
        <w:tc>
          <w:tcPr>
            <w:tcW w:w="2405" w:type="dxa"/>
          </w:tcPr>
          <w:p w14:paraId="42F243AD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2126" w:type="dxa"/>
          </w:tcPr>
          <w:p w14:paraId="631B1AB0" w14:textId="77777777" w:rsidR="00476350" w:rsidRPr="0063629A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2268" w:type="dxa"/>
          </w:tcPr>
          <w:p w14:paraId="21DBBFC9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1701" w:type="dxa"/>
          </w:tcPr>
          <w:p w14:paraId="06594070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1956" w:type="dxa"/>
          </w:tcPr>
          <w:p w14:paraId="2909C7EE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</w:tr>
      <w:tr w:rsidR="00476350" w14:paraId="77B3B560" w14:textId="77777777" w:rsidTr="00476350">
        <w:tc>
          <w:tcPr>
            <w:tcW w:w="2405" w:type="dxa"/>
          </w:tcPr>
          <w:p w14:paraId="1DAC4E85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2126" w:type="dxa"/>
          </w:tcPr>
          <w:p w14:paraId="764CFEE8" w14:textId="77777777" w:rsidR="00476350" w:rsidRPr="0063629A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2268" w:type="dxa"/>
          </w:tcPr>
          <w:p w14:paraId="02DC0C23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1701" w:type="dxa"/>
          </w:tcPr>
          <w:p w14:paraId="4ECA45F3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  <w:tc>
          <w:tcPr>
            <w:tcW w:w="1956" w:type="dxa"/>
          </w:tcPr>
          <w:p w14:paraId="40EA4DB3" w14:textId="77777777" w:rsidR="00476350" w:rsidRDefault="00476350" w:rsidP="00476350">
            <w:pPr>
              <w:pStyle w:val="Sansinterligne"/>
              <w:spacing w:before="60" w:after="60"/>
              <w:rPr>
                <w:b/>
              </w:rPr>
            </w:pPr>
          </w:p>
        </w:tc>
      </w:tr>
    </w:tbl>
    <w:p w14:paraId="26BEE603" w14:textId="77777777" w:rsidR="0063629A" w:rsidRPr="0063629A" w:rsidRDefault="0063629A" w:rsidP="00480356">
      <w:pPr>
        <w:pStyle w:val="Sansinterligne"/>
        <w:rPr>
          <w:b/>
        </w:rPr>
      </w:pPr>
    </w:p>
    <w:p w14:paraId="69DA2F50" w14:textId="1AECB8AA" w:rsidR="00CA3045" w:rsidRPr="0063629A" w:rsidRDefault="00476350" w:rsidP="00DC15E6">
      <w:pPr>
        <w:pStyle w:val="Sansinterligne"/>
        <w:rPr>
          <w:b/>
        </w:rPr>
      </w:pPr>
      <w:r w:rsidRPr="0063629A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2A94D9" wp14:editId="642B5B8B">
                <wp:simplePos x="0" y="0"/>
                <wp:positionH relativeFrom="column">
                  <wp:posOffset>5970905</wp:posOffset>
                </wp:positionH>
                <wp:positionV relativeFrom="paragraph">
                  <wp:posOffset>7620</wp:posOffset>
                </wp:positionV>
                <wp:extent cx="158750" cy="180340"/>
                <wp:effectExtent l="0" t="0" r="12700" b="1016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803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84552" w14:textId="77777777" w:rsidR="00650B6C" w:rsidRDefault="00650B6C" w:rsidP="00650B6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A94D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3" o:spid="_x0000_s1028" type="#_x0000_t120" style="position:absolute;margin-left:470.15pt;margin-top:.6pt;width:12.5pt;height:1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" filled="f" strokecolor="#243f60 [1604]" strokeweight="2pt">
                <v:textbox>
                  <w:txbxContent>
                    <w:p w14:paraId="78D84552" w14:textId="77777777" w:rsidR="00650B6C" w:rsidRDefault="00650B6C" w:rsidP="00650B6C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63629A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7CD4F" wp14:editId="2BEB29EC">
                <wp:simplePos x="0" y="0"/>
                <wp:positionH relativeFrom="column">
                  <wp:posOffset>3847465</wp:posOffset>
                </wp:positionH>
                <wp:positionV relativeFrom="paragraph">
                  <wp:posOffset>7620</wp:posOffset>
                </wp:positionV>
                <wp:extent cx="158750" cy="180340"/>
                <wp:effectExtent l="0" t="0" r="12700" b="10160"/>
                <wp:wrapNone/>
                <wp:docPr id="2" name="Organigramme : Connecte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803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72B1" id="Organigramme : Connecteur 2" o:spid="_x0000_s1026" type="#_x0000_t120" style="position:absolute;margin-left:302.95pt;margin-top:.6pt;width:12.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" filled="f" strokecolor="#243f60 [1604]" strokeweight="2pt"/>
            </w:pict>
          </mc:Fallback>
        </mc:AlternateContent>
      </w:r>
      <w:r w:rsidR="0063629A" w:rsidRPr="0063629A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A4519" wp14:editId="776C04AD">
                <wp:simplePos x="0" y="0"/>
                <wp:positionH relativeFrom="column">
                  <wp:posOffset>1941830</wp:posOffset>
                </wp:positionH>
                <wp:positionV relativeFrom="paragraph">
                  <wp:posOffset>12700</wp:posOffset>
                </wp:positionV>
                <wp:extent cx="167640" cy="172720"/>
                <wp:effectExtent l="0" t="0" r="22860" b="17780"/>
                <wp:wrapNone/>
                <wp:docPr id="1" name="Organigramme : Connec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272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7726" id="Organigramme : Connecteur 1" o:spid="_x0000_s1026" type="#_x0000_t120" style="position:absolute;margin-left:152.9pt;margin-top:1pt;width:13.2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" filled="f" strokecolor="#243f60 [1604]" strokeweight="2pt"/>
            </w:pict>
          </mc:Fallback>
        </mc:AlternateContent>
      </w:r>
      <w:r w:rsidR="003204EF" w:rsidRPr="0063629A">
        <w:rPr>
          <w:b/>
        </w:rPr>
        <w:t>Années de permis</w:t>
      </w:r>
      <w:r w:rsidR="00E7714E" w:rsidRPr="0063629A">
        <w:rPr>
          <w:b/>
        </w:rPr>
        <w:t> :</w:t>
      </w:r>
      <w:r w:rsidR="00E7714E" w:rsidRPr="0063629A">
        <w:rPr>
          <w:b/>
        </w:rPr>
        <w:tab/>
      </w:r>
      <w:r w:rsidR="00FE3B0D" w:rsidRPr="0063629A">
        <w:rPr>
          <w:b/>
        </w:rPr>
        <w:t xml:space="preserve"> </w:t>
      </w:r>
      <w:r w:rsidR="003204EF" w:rsidRPr="0063629A">
        <w:rPr>
          <w:b/>
        </w:rPr>
        <w:t>+</w:t>
      </w:r>
      <w:r>
        <w:rPr>
          <w:b/>
        </w:rPr>
        <w:t xml:space="preserve"> </w:t>
      </w:r>
      <w:r w:rsidR="003204EF" w:rsidRPr="0063629A">
        <w:rPr>
          <w:b/>
        </w:rPr>
        <w:t>10 ans</w:t>
      </w:r>
      <w:r w:rsidR="00E7714E" w:rsidRPr="0063629A">
        <w:rPr>
          <w:b/>
        </w:rPr>
        <w:tab/>
      </w:r>
      <w:r w:rsidR="00FE3B0D" w:rsidRPr="0063629A">
        <w:rPr>
          <w:b/>
        </w:rPr>
        <w:t xml:space="preserve">       </w:t>
      </w:r>
      <w:r w:rsidR="0063629A" w:rsidRPr="0063629A">
        <w:rPr>
          <w:b/>
        </w:rPr>
        <w:tab/>
      </w:r>
      <w:r w:rsidR="003204EF" w:rsidRPr="0063629A">
        <w:rPr>
          <w:b/>
        </w:rPr>
        <w:t>entre 5 et 10 ans</w:t>
      </w:r>
      <w:r w:rsidR="00E7714E" w:rsidRPr="0063629A">
        <w:rPr>
          <w:b/>
        </w:rPr>
        <w:t xml:space="preserve"> </w:t>
      </w:r>
      <w:r w:rsidR="00E7714E" w:rsidRPr="0063629A">
        <w:rPr>
          <w:b/>
        </w:rPr>
        <w:tab/>
      </w:r>
      <w:r w:rsidR="00E7714E" w:rsidRPr="0063629A">
        <w:rPr>
          <w:b/>
        </w:rPr>
        <w:tab/>
      </w:r>
      <w:r w:rsidR="0063629A" w:rsidRPr="0063629A">
        <w:rPr>
          <w:b/>
        </w:rPr>
        <w:tab/>
        <w:t>E</w:t>
      </w:r>
      <w:r w:rsidR="003204EF" w:rsidRPr="0063629A">
        <w:rPr>
          <w:b/>
        </w:rPr>
        <w:t>ntre 0 et 5 ans </w:t>
      </w:r>
      <w:r w:rsidR="00E7714E" w:rsidRPr="0063629A">
        <w:rPr>
          <w:b/>
        </w:rPr>
        <w:t> </w:t>
      </w:r>
    </w:p>
    <w:p w14:paraId="725607A5" w14:textId="79C68502" w:rsidR="00DC15E6" w:rsidRPr="0063629A" w:rsidRDefault="00476350" w:rsidP="00DC15E6">
      <w:pPr>
        <w:pStyle w:val="Sansinterligne"/>
        <w:rPr>
          <w:b/>
        </w:rPr>
      </w:pPr>
      <w:r w:rsidRPr="0063629A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C95A9" wp14:editId="6313C6F4">
                <wp:simplePos x="0" y="0"/>
                <wp:positionH relativeFrom="column">
                  <wp:posOffset>2549525</wp:posOffset>
                </wp:positionH>
                <wp:positionV relativeFrom="paragraph">
                  <wp:posOffset>161290</wp:posOffset>
                </wp:positionV>
                <wp:extent cx="158750" cy="180340"/>
                <wp:effectExtent l="0" t="0" r="12700" b="10160"/>
                <wp:wrapNone/>
                <wp:docPr id="4" name="Organigramme : Connecteu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803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BC107" id="Organigramme : Connecteur 4" o:spid="_x0000_s1026" type="#_x0000_t120" style="position:absolute;margin-left:200.75pt;margin-top:12.7pt;width:12.5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" filled="f" strokecolor="#243f60 [1604]" strokeweight="2pt"/>
            </w:pict>
          </mc:Fallback>
        </mc:AlternateContent>
      </w:r>
    </w:p>
    <w:p w14:paraId="6970413F" w14:textId="4EEC95C3" w:rsidR="00CA3045" w:rsidRPr="0063629A" w:rsidRDefault="00480356" w:rsidP="00DC15E6">
      <w:pPr>
        <w:pStyle w:val="Sansinterligne"/>
        <w:rPr>
          <w:b/>
        </w:rPr>
      </w:pPr>
      <w:r w:rsidRPr="0063629A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D813FE" wp14:editId="42673667">
                <wp:simplePos x="0" y="0"/>
                <wp:positionH relativeFrom="column">
                  <wp:posOffset>3596005</wp:posOffset>
                </wp:positionH>
                <wp:positionV relativeFrom="paragraph">
                  <wp:posOffset>22860</wp:posOffset>
                </wp:positionV>
                <wp:extent cx="158750" cy="180340"/>
                <wp:effectExtent l="0" t="0" r="12700" b="1016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803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E6801" id="Organigramme : Connecteur 5" o:spid="_x0000_s1026" type="#_x0000_t120" style="position:absolute;margin-left:283.15pt;margin-top:1.8pt;width:12.5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" filled="f" strokecolor="#243f60 [1604]" strokeweight="2pt"/>
            </w:pict>
          </mc:Fallback>
        </mc:AlternateContent>
      </w:r>
      <w:r w:rsidR="00CA3045" w:rsidRPr="0063629A">
        <w:rPr>
          <w:b/>
        </w:rPr>
        <w:t>Capacité à encadrer un groupe</w:t>
      </w:r>
      <w:r w:rsidRPr="0063629A">
        <w:rPr>
          <w:b/>
        </w:rPr>
        <w:t xml:space="preserve"> : </w:t>
      </w:r>
      <w:r w:rsidR="00476350">
        <w:rPr>
          <w:b/>
        </w:rPr>
        <w:t xml:space="preserve">    </w:t>
      </w:r>
      <w:r w:rsidRPr="0063629A">
        <w:rPr>
          <w:b/>
        </w:rPr>
        <w:t>O</w:t>
      </w:r>
      <w:r w:rsidR="00CA3045" w:rsidRPr="0063629A">
        <w:rPr>
          <w:b/>
        </w:rPr>
        <w:t>uvreur</w:t>
      </w:r>
      <w:r w:rsidRPr="0063629A">
        <w:rPr>
          <w:b/>
        </w:rPr>
        <w:tab/>
      </w:r>
      <w:r w:rsidR="00CA3045" w:rsidRPr="0063629A">
        <w:rPr>
          <w:b/>
        </w:rPr>
        <w:t xml:space="preserve"> </w:t>
      </w:r>
      <w:r w:rsidRPr="0063629A">
        <w:rPr>
          <w:b/>
        </w:rPr>
        <w:t xml:space="preserve">    </w:t>
      </w:r>
      <w:r w:rsidR="00476350">
        <w:rPr>
          <w:b/>
        </w:rPr>
        <w:t xml:space="preserve">  </w:t>
      </w:r>
      <w:r w:rsidRPr="0063629A">
        <w:rPr>
          <w:b/>
        </w:rPr>
        <w:t xml:space="preserve">   </w:t>
      </w:r>
      <w:proofErr w:type="spellStart"/>
      <w:r w:rsidRPr="0063629A">
        <w:rPr>
          <w:b/>
        </w:rPr>
        <w:t>F</w:t>
      </w:r>
      <w:r w:rsidR="00CA3045" w:rsidRPr="0063629A">
        <w:rPr>
          <w:b/>
        </w:rPr>
        <w:t>ermeur</w:t>
      </w:r>
      <w:proofErr w:type="spellEnd"/>
      <w:r w:rsidR="00CA3045" w:rsidRPr="0063629A">
        <w:rPr>
          <w:b/>
        </w:rPr>
        <w:t xml:space="preserve"> </w:t>
      </w:r>
    </w:p>
    <w:p w14:paraId="1283F4EB" w14:textId="77777777" w:rsidR="00480356" w:rsidRPr="0063629A" w:rsidRDefault="00480356" w:rsidP="00DC15E6">
      <w:pPr>
        <w:pStyle w:val="Sansinterligne"/>
        <w:rPr>
          <w:b/>
        </w:rPr>
      </w:pPr>
    </w:p>
    <w:p w14:paraId="2234480D" w14:textId="20861F4C" w:rsidR="000A169D" w:rsidRPr="000A169D" w:rsidRDefault="000A169D" w:rsidP="00DC15E6">
      <w:pPr>
        <w:pStyle w:val="Sansinterligne"/>
        <w:rPr>
          <w:b/>
          <w:bCs/>
        </w:rPr>
      </w:pPr>
      <w:r w:rsidRPr="000A169D">
        <w:rPr>
          <w:b/>
          <w:bCs/>
        </w:rPr>
        <w:t xml:space="preserve">2 </w:t>
      </w:r>
      <w:r w:rsidR="00CA3045" w:rsidRPr="000A169D">
        <w:rPr>
          <w:b/>
          <w:bCs/>
        </w:rPr>
        <w:t xml:space="preserve">Rendez-vous le </w:t>
      </w:r>
      <w:r w:rsidR="001B53FA">
        <w:rPr>
          <w:b/>
          <w:bCs/>
        </w:rPr>
        <w:t>23</w:t>
      </w:r>
      <w:r w:rsidR="007C20F9" w:rsidRPr="000A169D">
        <w:rPr>
          <w:b/>
          <w:bCs/>
        </w:rPr>
        <w:t>/05/202</w:t>
      </w:r>
      <w:r w:rsidR="001B53FA">
        <w:rPr>
          <w:b/>
          <w:bCs/>
        </w:rPr>
        <w:t>6</w:t>
      </w:r>
      <w:r w:rsidR="00FE3B0D" w:rsidRPr="000A169D">
        <w:rPr>
          <w:b/>
          <w:bCs/>
        </w:rPr>
        <w:t xml:space="preserve"> </w:t>
      </w:r>
      <w:r w:rsidRPr="00793A66">
        <w:rPr>
          <w:b/>
          <w:bCs/>
          <w:color w:val="FF0000"/>
          <w:highlight w:val="yellow"/>
        </w:rPr>
        <w:t xml:space="preserve">(Merci de cocher votre </w:t>
      </w:r>
      <w:r w:rsidR="00793A66">
        <w:rPr>
          <w:b/>
          <w:bCs/>
          <w:color w:val="FF0000"/>
          <w:highlight w:val="yellow"/>
        </w:rPr>
        <w:t>lieu de rendez-vous</w:t>
      </w:r>
      <w:r w:rsidRPr="00793A66">
        <w:rPr>
          <w:b/>
          <w:bCs/>
          <w:color w:val="FF0000"/>
          <w:highlight w:val="yellow"/>
        </w:rPr>
        <w:t>)</w:t>
      </w:r>
    </w:p>
    <w:p w14:paraId="3A8F35FF" w14:textId="46127BDC" w:rsidR="00FE3B0D" w:rsidRPr="000A169D" w:rsidRDefault="000A169D" w:rsidP="00476350">
      <w:pPr>
        <w:pStyle w:val="Sansinterligne"/>
        <w:spacing w:before="120"/>
        <w:ind w:firstLine="708"/>
        <w:rPr>
          <w:b/>
          <w:bCs/>
        </w:rPr>
      </w:pPr>
      <w:r w:rsidRPr="000A169D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AE81F4" wp14:editId="48302F5E">
                <wp:simplePos x="0" y="0"/>
                <wp:positionH relativeFrom="column">
                  <wp:posOffset>4456430</wp:posOffset>
                </wp:positionH>
                <wp:positionV relativeFrom="paragraph">
                  <wp:posOffset>64135</wp:posOffset>
                </wp:positionV>
                <wp:extent cx="158750" cy="180340"/>
                <wp:effectExtent l="0" t="0" r="12700" b="10160"/>
                <wp:wrapNone/>
                <wp:docPr id="11" name="Organigramme : Connecteu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803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8258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1" o:spid="_x0000_s1026" type="#_x0000_t120" style="position:absolute;margin-left:350.9pt;margin-top:5.05pt;width:12.5pt;height:1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" filled="f" strokecolor="#243f60 [1604]" strokeweight="2pt"/>
            </w:pict>
          </mc:Fallback>
        </mc:AlternateContent>
      </w:r>
      <w:r w:rsidRPr="000A169D">
        <w:rPr>
          <w:b/>
          <w:bCs/>
        </w:rPr>
        <w:t>S</w:t>
      </w:r>
      <w:r w:rsidR="00FE3B0D" w:rsidRPr="000A169D">
        <w:rPr>
          <w:b/>
          <w:bCs/>
        </w:rPr>
        <w:t xml:space="preserve">tade Gérard Brocas 185 avenue de </w:t>
      </w:r>
      <w:proofErr w:type="spellStart"/>
      <w:r w:rsidR="00FE3B0D" w:rsidRPr="000A169D">
        <w:rPr>
          <w:b/>
          <w:bCs/>
        </w:rPr>
        <w:t>Labarde</w:t>
      </w:r>
      <w:proofErr w:type="spellEnd"/>
      <w:r w:rsidR="00FE3B0D" w:rsidRPr="000A169D">
        <w:rPr>
          <w:b/>
          <w:bCs/>
        </w:rPr>
        <w:t xml:space="preserve"> à Bordeaux </w:t>
      </w:r>
      <w:r w:rsidR="001B53FA">
        <w:rPr>
          <w:b/>
          <w:bCs/>
        </w:rPr>
        <w:tab/>
      </w:r>
      <w:r w:rsidR="001B53FA">
        <w:rPr>
          <w:b/>
          <w:bCs/>
        </w:rPr>
        <w:tab/>
      </w:r>
    </w:p>
    <w:p w14:paraId="6634225C" w14:textId="61AE3094" w:rsidR="000A169D" w:rsidRPr="000A169D" w:rsidRDefault="000A169D" w:rsidP="00476350">
      <w:pPr>
        <w:pStyle w:val="Sansinterligne"/>
        <w:spacing w:before="120"/>
        <w:ind w:firstLine="708"/>
        <w:rPr>
          <w:b/>
          <w:bCs/>
        </w:rPr>
      </w:pPr>
      <w:r w:rsidRPr="000A169D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232B7C" wp14:editId="2CA2385C">
                <wp:simplePos x="0" y="0"/>
                <wp:positionH relativeFrom="margin">
                  <wp:posOffset>4467860</wp:posOffset>
                </wp:positionH>
                <wp:positionV relativeFrom="paragraph">
                  <wp:posOffset>88900</wp:posOffset>
                </wp:positionV>
                <wp:extent cx="158750" cy="180340"/>
                <wp:effectExtent l="0" t="0" r="12700" b="10160"/>
                <wp:wrapNone/>
                <wp:docPr id="12" name="Organigramme : Connecteu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803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D75F9" id="Organigramme : Connecteur 12" o:spid="_x0000_s1026" type="#_x0000_t120" style="position:absolute;margin-left:351.8pt;margin-top:7pt;width:12.5pt;height:14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" filled="f" strokecolor="#243f60 [1604]" strokeweight="2pt">
                <w10:wrap anchorx="margin"/>
              </v:shape>
            </w:pict>
          </mc:Fallback>
        </mc:AlternateContent>
      </w:r>
      <w:r w:rsidR="003D0BB8">
        <w:rPr>
          <w:b/>
          <w:bCs/>
          <w:noProof/>
          <w:lang w:eastAsia="fr-FR"/>
        </w:rPr>
        <w:t xml:space="preserve">Station service </w:t>
      </w:r>
      <w:r w:rsidR="001B53FA">
        <w:rPr>
          <w:b/>
          <w:bCs/>
          <w:noProof/>
          <w:lang w:eastAsia="fr-FR"/>
        </w:rPr>
        <w:t>Leclerc Libourne 21, avenue de Rondet</w:t>
      </w:r>
      <w:r w:rsidR="00476350">
        <w:rPr>
          <w:b/>
          <w:bCs/>
        </w:rPr>
        <w:t xml:space="preserve"> </w:t>
      </w:r>
      <w:r w:rsidR="001B53FA">
        <w:rPr>
          <w:b/>
          <w:bCs/>
        </w:rPr>
        <w:t>Libourne</w:t>
      </w:r>
    </w:p>
    <w:p w14:paraId="70F3D609" w14:textId="77777777" w:rsidR="000A169D" w:rsidRPr="0063629A" w:rsidRDefault="000A169D" w:rsidP="00DC15E6">
      <w:pPr>
        <w:pStyle w:val="Sansinterligne"/>
      </w:pPr>
    </w:p>
    <w:p w14:paraId="2317445E" w14:textId="1947EBE5" w:rsidR="008519C8" w:rsidRPr="0063629A" w:rsidRDefault="008034BF" w:rsidP="00DC15E6">
      <w:pPr>
        <w:pStyle w:val="Sansinterligne"/>
      </w:pPr>
      <w:r w:rsidRPr="0063629A">
        <w:t>Le plein des motos, les niveaux des liquides et la pression des pneus devront être faits avant le départ</w:t>
      </w:r>
      <w:r w:rsidR="00FD2BA1">
        <w:t>.</w:t>
      </w:r>
      <w:r w:rsidR="00F24D34" w:rsidRPr="0063629A">
        <w:t xml:space="preserve"> </w:t>
      </w:r>
    </w:p>
    <w:p w14:paraId="7B1A3711" w14:textId="42142122" w:rsidR="00793A66" w:rsidRDefault="00CA3045" w:rsidP="00DC15E6">
      <w:pPr>
        <w:pStyle w:val="Sansinterligne"/>
      </w:pPr>
      <w:r w:rsidRPr="0063629A">
        <w:t>Le</w:t>
      </w:r>
      <w:r w:rsidR="005C4997" w:rsidRPr="0063629A">
        <w:t xml:space="preserve">s draps </w:t>
      </w:r>
      <w:r w:rsidR="003D0BB8">
        <w:t xml:space="preserve">et les serviettes </w:t>
      </w:r>
      <w:r w:rsidR="005C4997" w:rsidRPr="0063629A">
        <w:t>sont fournis par le centre d’hébergements</w:t>
      </w:r>
      <w:r w:rsidR="00FD2BA1">
        <w:t>.</w:t>
      </w:r>
      <w:r w:rsidR="00C60C13" w:rsidRPr="0063629A">
        <w:t xml:space="preserve"> </w:t>
      </w:r>
    </w:p>
    <w:p w14:paraId="1207C6CF" w14:textId="77777777" w:rsidR="00167E16" w:rsidRDefault="00167E16" w:rsidP="00DC15E6">
      <w:pPr>
        <w:pStyle w:val="Sansinterligne"/>
        <w:rPr>
          <w:b/>
          <w:bCs/>
          <w:color w:val="FF0000"/>
          <w:u w:val="single"/>
        </w:rPr>
      </w:pPr>
    </w:p>
    <w:p w14:paraId="1E68668E" w14:textId="5D654B54" w:rsidR="00793A66" w:rsidRDefault="00793A66" w:rsidP="00DC15E6">
      <w:pPr>
        <w:pStyle w:val="Sansinterligne"/>
      </w:pPr>
      <w:r w:rsidRPr="00793A66">
        <w:rPr>
          <w:b/>
          <w:bCs/>
          <w:color w:val="FF0000"/>
          <w:u w:val="single"/>
        </w:rPr>
        <w:t>A prévoir</w:t>
      </w:r>
      <w:r w:rsidRPr="00793A66">
        <w:rPr>
          <w:color w:val="FF0000"/>
        </w:rPr>
        <w:t> </w:t>
      </w:r>
      <w:r>
        <w:t xml:space="preserve">: </w:t>
      </w:r>
    </w:p>
    <w:p w14:paraId="64CBCD8E" w14:textId="77777777" w:rsidR="00167E16" w:rsidRDefault="00793A66" w:rsidP="00DC15E6">
      <w:pPr>
        <w:pStyle w:val="Sansinterligne"/>
        <w:numPr>
          <w:ilvl w:val="0"/>
          <w:numId w:val="3"/>
        </w:numPr>
      </w:pPr>
      <w:r>
        <w:t>L</w:t>
      </w:r>
      <w:r w:rsidR="000A169D">
        <w:t>e pique-nique du samedi midi.</w:t>
      </w:r>
    </w:p>
    <w:p w14:paraId="642E34CC" w14:textId="3B2064E7" w:rsidR="00ED74FC" w:rsidRPr="0063629A" w:rsidRDefault="00E7714E" w:rsidP="00DC15E6">
      <w:pPr>
        <w:pStyle w:val="Sansinterligne"/>
        <w:numPr>
          <w:ilvl w:val="0"/>
          <w:numId w:val="3"/>
        </w:numPr>
      </w:pPr>
      <w:r w:rsidRPr="0063629A">
        <w:t xml:space="preserve">Le </w:t>
      </w:r>
      <w:r w:rsidR="008519C8" w:rsidRPr="0063629A">
        <w:t xml:space="preserve">Carburant et </w:t>
      </w:r>
      <w:r w:rsidRPr="0063629A">
        <w:t xml:space="preserve">les </w:t>
      </w:r>
      <w:r w:rsidR="00DC3FD5" w:rsidRPr="0063629A">
        <w:t xml:space="preserve">dépenses personnelles </w:t>
      </w:r>
      <w:r w:rsidR="00F24D34" w:rsidRPr="0063629A">
        <w:t>restent à votre charge</w:t>
      </w:r>
      <w:r w:rsidR="00ED74FC" w:rsidRPr="0063629A">
        <w:t>.</w:t>
      </w:r>
    </w:p>
    <w:p w14:paraId="7C72AFB9" w14:textId="7999A00B" w:rsidR="00DC3FD5" w:rsidRPr="0063629A" w:rsidRDefault="00165C48" w:rsidP="00723DD7">
      <w:pPr>
        <w:pStyle w:val="Sansinterligne"/>
        <w:jc w:val="both"/>
        <w:rPr>
          <w:b/>
          <w:color w:val="FF0000"/>
        </w:rPr>
      </w:pPr>
      <w:r w:rsidRPr="000A169D">
        <w:rPr>
          <w:b/>
          <w:color w:val="FF0000"/>
        </w:rPr>
        <w:t xml:space="preserve">Merci </w:t>
      </w:r>
      <w:r w:rsidR="00F24D34" w:rsidRPr="0063629A">
        <w:rPr>
          <w:b/>
          <w:color w:val="FF0000"/>
        </w:rPr>
        <w:t xml:space="preserve">de renvoyer cette fiche avec le règlement à votre SLVie ou directement à la CMCAS Gironde, </w:t>
      </w:r>
      <w:r w:rsidR="00723DD7">
        <w:rPr>
          <w:b/>
          <w:color w:val="FF0000"/>
        </w:rPr>
        <w:br/>
      </w:r>
      <w:r w:rsidR="0008155B">
        <w:rPr>
          <w:b/>
          <w:color w:val="FF0000"/>
        </w:rPr>
        <w:t xml:space="preserve">185 avenue de </w:t>
      </w:r>
      <w:proofErr w:type="spellStart"/>
      <w:r w:rsidR="0008155B">
        <w:rPr>
          <w:b/>
          <w:color w:val="FF0000"/>
        </w:rPr>
        <w:t>Labarde</w:t>
      </w:r>
      <w:proofErr w:type="spellEnd"/>
      <w:r w:rsidR="0008155B">
        <w:rPr>
          <w:b/>
          <w:color w:val="FF0000"/>
        </w:rPr>
        <w:t xml:space="preserve"> 333</w:t>
      </w:r>
      <w:r w:rsidR="00C60C13" w:rsidRPr="0063629A">
        <w:rPr>
          <w:b/>
          <w:color w:val="FF0000"/>
        </w:rPr>
        <w:t>00 Bordeaux</w:t>
      </w:r>
      <w:r w:rsidR="0063629A" w:rsidRPr="0063629A">
        <w:rPr>
          <w:b/>
          <w:color w:val="FF0000"/>
        </w:rPr>
        <w:t xml:space="preserve"> </w:t>
      </w:r>
      <w:r w:rsidR="0063629A" w:rsidRPr="00FD2BA1">
        <w:rPr>
          <w:b/>
          <w:color w:val="FFFFFF"/>
          <w:highlight w:val="red"/>
        </w:rPr>
        <w:t xml:space="preserve">et </w:t>
      </w:r>
      <w:r w:rsidR="00583971" w:rsidRPr="00FD2BA1">
        <w:rPr>
          <w:b/>
          <w:color w:val="FFFFFF"/>
          <w:highlight w:val="red"/>
        </w:rPr>
        <w:t xml:space="preserve">une copie </w:t>
      </w:r>
      <w:r w:rsidR="0063629A" w:rsidRPr="00FD2BA1">
        <w:rPr>
          <w:b/>
          <w:color w:val="FFFFFF"/>
          <w:highlight w:val="red"/>
        </w:rPr>
        <w:t xml:space="preserve">par mail </w:t>
      </w:r>
      <w:r w:rsidR="00F24D34" w:rsidRPr="00FD2BA1">
        <w:rPr>
          <w:b/>
          <w:color w:val="FFFFFF"/>
          <w:highlight w:val="red"/>
        </w:rPr>
        <w:t>à</w:t>
      </w:r>
      <w:r w:rsidR="00F24D34" w:rsidRPr="00FD2BA1">
        <w:rPr>
          <w:b/>
          <w:color w:val="FFFFFF"/>
        </w:rPr>
        <w:t> </w:t>
      </w:r>
      <w:r w:rsidR="00F24D34" w:rsidRPr="0063629A">
        <w:rPr>
          <w:b/>
          <w:color w:val="FF0000"/>
        </w:rPr>
        <w:t xml:space="preserve">: strophe@hotmail.fr </w:t>
      </w:r>
    </w:p>
    <w:p w14:paraId="596B1FA5" w14:textId="77777777" w:rsidR="000A169D" w:rsidRDefault="000A169D" w:rsidP="0049473D">
      <w:pPr>
        <w:pStyle w:val="Sansinterligne"/>
        <w:rPr>
          <w:b/>
          <w:color w:val="FF0000"/>
          <w:u w:val="single"/>
        </w:rPr>
      </w:pPr>
    </w:p>
    <w:p w14:paraId="747FC234" w14:textId="20648BFA" w:rsidR="0015081C" w:rsidRDefault="008519C8" w:rsidP="005B500D">
      <w:pPr>
        <w:pStyle w:val="Sansinterligne"/>
        <w:rPr>
          <w:b/>
        </w:rPr>
      </w:pPr>
      <w:r w:rsidRPr="0063629A">
        <w:rPr>
          <w:b/>
          <w:color w:val="FF0000"/>
          <w:u w:val="single"/>
        </w:rPr>
        <w:t>Date de forclusion</w:t>
      </w:r>
      <w:r w:rsidR="005F19BD" w:rsidRPr="0063629A">
        <w:rPr>
          <w:b/>
          <w:color w:val="FF0000"/>
        </w:rPr>
        <w:t xml:space="preserve"> : </w:t>
      </w:r>
      <w:r w:rsidR="00F85614">
        <w:rPr>
          <w:b/>
        </w:rPr>
        <w:t>02 Mai 2026</w:t>
      </w:r>
      <w:r w:rsidR="005C4AD2">
        <w:rPr>
          <w:b/>
        </w:rPr>
        <w:tab/>
      </w:r>
      <w:r w:rsidR="005C4AD2">
        <w:rPr>
          <w:b/>
        </w:rPr>
        <w:tab/>
      </w:r>
      <w:r w:rsidR="005C4AD2">
        <w:rPr>
          <w:b/>
        </w:rPr>
        <w:tab/>
      </w:r>
      <w:r w:rsidR="005C4AD2">
        <w:rPr>
          <w:b/>
        </w:rPr>
        <w:tab/>
      </w:r>
      <w:r w:rsidR="005C4AD2">
        <w:rPr>
          <w:b/>
        </w:rPr>
        <w:tab/>
      </w:r>
      <w:r w:rsidR="005C4AD2">
        <w:rPr>
          <w:b/>
        </w:rPr>
        <w:tab/>
        <w:t xml:space="preserve">         </w:t>
      </w:r>
      <w:r w:rsidR="005C4AD2" w:rsidRPr="005C4AD2">
        <w:rPr>
          <w:b/>
          <w:highlight w:val="cyan"/>
        </w:rPr>
        <w:t xml:space="preserve">Tarifs au verso </w:t>
      </w:r>
      <w:r w:rsidR="005C4AD2" w:rsidRPr="005C4AD2">
        <w:rPr>
          <w:b/>
          <w:highlight w:val="cyan"/>
        </w:rPr>
        <w:sym w:font="Wingdings" w:char="F0E0"/>
      </w:r>
    </w:p>
    <w:p w14:paraId="02114D7A" w14:textId="6CD5EBE1" w:rsidR="003B44B7" w:rsidRDefault="003B44B7" w:rsidP="005B500D">
      <w:pPr>
        <w:pStyle w:val="Sansinterligne"/>
        <w:rPr>
          <w:b/>
        </w:rPr>
      </w:pP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1467"/>
        <w:gridCol w:w="322"/>
        <w:gridCol w:w="1430"/>
        <w:gridCol w:w="3198"/>
      </w:tblGrid>
      <w:tr w:rsidR="008B1740" w:rsidRPr="008B1740" w14:paraId="2F05857A" w14:textId="77777777" w:rsidTr="008B1740">
        <w:trPr>
          <w:trHeight w:val="124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9E3B0E0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fr-FR"/>
              </w:rPr>
            </w:pPr>
            <w:r w:rsidRPr="008B1740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fr-FR"/>
              </w:rPr>
              <w:t>Tarifs des participations</w:t>
            </w:r>
            <w:r w:rsidRPr="008B1740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fr-FR"/>
              </w:rPr>
              <w:br/>
              <w:t>des bénéficiaires</w:t>
            </w:r>
          </w:p>
        </w:tc>
      </w:tr>
      <w:tr w:rsidR="008B1740" w:rsidRPr="008B1740" w14:paraId="05973739" w14:textId="77777777" w:rsidTr="008B1740">
        <w:trPr>
          <w:trHeight w:val="27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55CB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fr-F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F043" w14:textId="77777777" w:rsidR="008B1740" w:rsidRPr="008B1740" w:rsidRDefault="008B1740" w:rsidP="008B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17ED" w14:textId="77777777" w:rsidR="008B1740" w:rsidRPr="008B1740" w:rsidRDefault="008B1740" w:rsidP="008B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CAEB" w14:textId="77777777" w:rsidR="008B1740" w:rsidRPr="008B1740" w:rsidRDefault="008B1740" w:rsidP="008B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81D2" w14:textId="77777777" w:rsidR="008B1740" w:rsidRPr="008B1740" w:rsidRDefault="008B1740" w:rsidP="008B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1740" w:rsidRPr="008B1740" w14:paraId="5D32EB7D" w14:textId="77777777" w:rsidTr="008B1740">
        <w:trPr>
          <w:trHeight w:val="31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52E48B2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Tranche</w:t>
            </w:r>
          </w:p>
        </w:tc>
        <w:tc>
          <w:tcPr>
            <w:tcW w:w="32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14:paraId="2BA796FA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Coef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57C524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Participation bénéficiaire</w:t>
            </w:r>
          </w:p>
        </w:tc>
      </w:tr>
      <w:tr w:rsidR="008B1740" w:rsidRPr="008B1740" w14:paraId="2A8D3258" w14:textId="77777777" w:rsidTr="008B1740">
        <w:trPr>
          <w:trHeight w:val="31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5810C74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 01</w:t>
            </w:r>
          </w:p>
        </w:tc>
        <w:tc>
          <w:tcPr>
            <w:tcW w:w="32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14:paraId="42C78326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≤ 8129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FF2DCE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66,00 €</w:t>
            </w:r>
          </w:p>
        </w:tc>
      </w:tr>
      <w:tr w:rsidR="008B1740" w:rsidRPr="008B1740" w14:paraId="6494D863" w14:textId="77777777" w:rsidTr="008B1740">
        <w:trPr>
          <w:trHeight w:val="31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5D13336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 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45A65EE8" w14:textId="77777777" w:rsidR="008B1740" w:rsidRPr="008B1740" w:rsidRDefault="008B1740" w:rsidP="008B17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8130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1A93BE47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0F77506" w14:textId="77777777" w:rsidR="008B1740" w:rsidRPr="008B1740" w:rsidRDefault="008B1740" w:rsidP="008B1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11610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05128BF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80,00 €</w:t>
            </w:r>
          </w:p>
        </w:tc>
      </w:tr>
      <w:tr w:rsidR="008B1740" w:rsidRPr="008B1740" w14:paraId="6359F278" w14:textId="77777777" w:rsidTr="008B1740">
        <w:trPr>
          <w:trHeight w:val="315"/>
        </w:trPr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D3E463A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 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1918E701" w14:textId="77777777" w:rsidR="008B1740" w:rsidRPr="008B1740" w:rsidRDefault="008B1740" w:rsidP="008B17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11611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14:paraId="6B62D339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94E24F2" w14:textId="77777777" w:rsidR="008B1740" w:rsidRPr="008B1740" w:rsidRDefault="008B1740" w:rsidP="008B1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15095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EC3FD7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93,00 €</w:t>
            </w:r>
          </w:p>
        </w:tc>
      </w:tr>
      <w:tr w:rsidR="008B1740" w:rsidRPr="008B1740" w14:paraId="32ADCEC8" w14:textId="77777777" w:rsidTr="008B1740">
        <w:trPr>
          <w:trHeight w:val="315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CB7DDDB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 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04C6E27E" w14:textId="77777777" w:rsidR="008B1740" w:rsidRPr="008B1740" w:rsidRDefault="008B1740" w:rsidP="008B17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15096</w:t>
            </w:r>
          </w:p>
        </w:tc>
        <w:tc>
          <w:tcPr>
            <w:tcW w:w="3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5CEBBDA2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AD6E317" w14:textId="77777777" w:rsidR="008B1740" w:rsidRPr="008B1740" w:rsidRDefault="008B1740" w:rsidP="008B1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18579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D2D123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102,00 €</w:t>
            </w:r>
          </w:p>
        </w:tc>
      </w:tr>
      <w:tr w:rsidR="008B1740" w:rsidRPr="008B1740" w14:paraId="51A53D65" w14:textId="77777777" w:rsidTr="008B1740">
        <w:trPr>
          <w:trHeight w:val="31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0E2A8CC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 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22726CCB" w14:textId="77777777" w:rsidR="008B1740" w:rsidRPr="008B1740" w:rsidRDefault="008B1740" w:rsidP="008B17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18580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1AC47F44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F530D2B" w14:textId="77777777" w:rsidR="008B1740" w:rsidRPr="008B1740" w:rsidRDefault="008B1740" w:rsidP="008B1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22063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2D370A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109,00 €</w:t>
            </w:r>
          </w:p>
        </w:tc>
      </w:tr>
      <w:tr w:rsidR="008B1740" w:rsidRPr="008B1740" w14:paraId="33834870" w14:textId="77777777" w:rsidTr="008B1740">
        <w:trPr>
          <w:trHeight w:val="31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B311F76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 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3690CE8E" w14:textId="77777777" w:rsidR="008B1740" w:rsidRPr="008B1740" w:rsidRDefault="008B1740" w:rsidP="008B17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22064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6C50EB82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767D6D4" w14:textId="77777777" w:rsidR="008B1740" w:rsidRPr="008B1740" w:rsidRDefault="008B1740" w:rsidP="008B1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25545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5A985EA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114,00 €</w:t>
            </w:r>
          </w:p>
        </w:tc>
      </w:tr>
      <w:tr w:rsidR="008B1740" w:rsidRPr="008B1740" w14:paraId="1D9F4A63" w14:textId="77777777" w:rsidTr="008B1740">
        <w:trPr>
          <w:trHeight w:val="31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E7EAFC7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 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6D2A3CE2" w14:textId="77777777" w:rsidR="008B1740" w:rsidRPr="008B1740" w:rsidRDefault="008B1740" w:rsidP="008B17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25546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14:paraId="086E90E8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4B9CFDA" w14:textId="77777777" w:rsidR="008B1740" w:rsidRPr="008B1740" w:rsidRDefault="008B1740" w:rsidP="008B1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32364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767A12F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118,00 €</w:t>
            </w:r>
          </w:p>
        </w:tc>
      </w:tr>
      <w:tr w:rsidR="008B1740" w:rsidRPr="008B1740" w14:paraId="70D051DF" w14:textId="77777777" w:rsidTr="008B1740">
        <w:trPr>
          <w:trHeight w:val="31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2F5884B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 08</w:t>
            </w:r>
          </w:p>
        </w:tc>
        <w:tc>
          <w:tcPr>
            <w:tcW w:w="32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14:paraId="207A4DEF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&gt; 32364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0C9582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122,00 €</w:t>
            </w:r>
          </w:p>
        </w:tc>
      </w:tr>
      <w:tr w:rsidR="008B1740" w:rsidRPr="008B1740" w14:paraId="49875FDE" w14:textId="77777777" w:rsidTr="008B1740">
        <w:trPr>
          <w:trHeight w:val="315"/>
        </w:trPr>
        <w:tc>
          <w:tcPr>
            <w:tcW w:w="5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6B0A"/>
            <w:noWrap/>
            <w:vAlign w:val="center"/>
            <w:hideMark/>
          </w:tcPr>
          <w:p w14:paraId="02E1DA51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Prix de revient brut de l'activité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14:paraId="2D81041C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133,00 €</w:t>
            </w:r>
          </w:p>
        </w:tc>
      </w:tr>
      <w:tr w:rsidR="008B1740" w:rsidRPr="008B1740" w14:paraId="7FDCA91A" w14:textId="77777777" w:rsidTr="008B1740">
        <w:trPr>
          <w:trHeight w:val="315"/>
        </w:trPr>
        <w:tc>
          <w:tcPr>
            <w:tcW w:w="5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0DA"/>
            <w:noWrap/>
            <w:vAlign w:val="center"/>
            <w:hideMark/>
          </w:tcPr>
          <w:p w14:paraId="6975B33E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Prix de revient total de l'activité (direct et indirect)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636A4B6E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133,00 €</w:t>
            </w:r>
          </w:p>
        </w:tc>
      </w:tr>
      <w:tr w:rsidR="008B1740" w:rsidRPr="008B1740" w14:paraId="687F126C" w14:textId="77777777" w:rsidTr="008B1740">
        <w:trPr>
          <w:trHeight w:val="315"/>
        </w:trPr>
        <w:tc>
          <w:tcPr>
            <w:tcW w:w="5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14:paraId="4F504B19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Non Ayant Droit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5DD346" w14:textId="77777777" w:rsidR="008B1740" w:rsidRPr="008B1740" w:rsidRDefault="008B1740" w:rsidP="008B17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17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154,00 €</w:t>
            </w:r>
          </w:p>
        </w:tc>
      </w:tr>
    </w:tbl>
    <w:p w14:paraId="65C6F72C" w14:textId="77777777" w:rsidR="003B44B7" w:rsidRDefault="003B44B7" w:rsidP="005B500D">
      <w:pPr>
        <w:pStyle w:val="Sansinterligne"/>
        <w:rPr>
          <w:b/>
        </w:rPr>
      </w:pPr>
    </w:p>
    <w:p w14:paraId="7F5C6C67" w14:textId="4EA95197" w:rsidR="003B44B7" w:rsidRDefault="003B44B7" w:rsidP="003B44B7">
      <w:pPr>
        <w:pStyle w:val="Sansinterligne"/>
        <w:jc w:val="center"/>
        <w:rPr>
          <w:sz w:val="28"/>
        </w:rPr>
      </w:pPr>
    </w:p>
    <w:p w14:paraId="0F1DF1D4" w14:textId="77777777" w:rsidR="00F51127" w:rsidRDefault="00F51127" w:rsidP="003B44B7">
      <w:pPr>
        <w:pStyle w:val="Sansinterligne"/>
        <w:jc w:val="center"/>
        <w:rPr>
          <w:sz w:val="28"/>
        </w:rPr>
      </w:pPr>
    </w:p>
    <w:p w14:paraId="5C9D8369" w14:textId="77777777" w:rsidR="00F51127" w:rsidRDefault="00F51127" w:rsidP="003B44B7">
      <w:pPr>
        <w:pStyle w:val="Sansinterligne"/>
        <w:jc w:val="center"/>
        <w:rPr>
          <w:sz w:val="28"/>
        </w:rPr>
      </w:pPr>
    </w:p>
    <w:p w14:paraId="71D348AE" w14:textId="77777777" w:rsidR="00F51127" w:rsidRDefault="00F51127" w:rsidP="003B44B7">
      <w:pPr>
        <w:pStyle w:val="Sansinterligne"/>
        <w:jc w:val="center"/>
        <w:rPr>
          <w:sz w:val="28"/>
        </w:rPr>
      </w:pPr>
    </w:p>
    <w:p w14:paraId="216A2A9C" w14:textId="77777777" w:rsidR="00F51127" w:rsidRDefault="00F51127" w:rsidP="003B44B7">
      <w:pPr>
        <w:pStyle w:val="Sansinterligne"/>
        <w:jc w:val="center"/>
        <w:rPr>
          <w:sz w:val="28"/>
        </w:rPr>
      </w:pPr>
    </w:p>
    <w:p w14:paraId="47460D2C" w14:textId="3550D5A4" w:rsidR="00F51127" w:rsidRDefault="00F51127" w:rsidP="003B44B7">
      <w:pPr>
        <w:pStyle w:val="Sansinterligne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7920CEDD" wp14:editId="0CBE221C">
            <wp:extent cx="5318760" cy="3180827"/>
            <wp:effectExtent l="0" t="0" r="0" b="635"/>
            <wp:docPr id="2054576307" name="Image 2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76307" name="Image 2" descr="Une image contenant texte, capture d’écran, nombre, Polic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689" cy="318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159B2" w14:textId="77777777" w:rsidR="00F51127" w:rsidRDefault="00F51127" w:rsidP="003B44B7">
      <w:pPr>
        <w:pStyle w:val="Sansinterligne"/>
        <w:jc w:val="center"/>
        <w:rPr>
          <w:sz w:val="28"/>
        </w:rPr>
      </w:pPr>
    </w:p>
    <w:p w14:paraId="5068FD13" w14:textId="77777777" w:rsidR="00F51127" w:rsidRDefault="00F51127" w:rsidP="003B44B7">
      <w:pPr>
        <w:pStyle w:val="Sansinterligne"/>
        <w:jc w:val="center"/>
        <w:rPr>
          <w:sz w:val="28"/>
        </w:rPr>
      </w:pPr>
    </w:p>
    <w:p w14:paraId="2E2FC64C" w14:textId="77777777" w:rsidR="00F51127" w:rsidRDefault="00F51127" w:rsidP="003B44B7">
      <w:pPr>
        <w:pStyle w:val="Sansinterligne"/>
        <w:jc w:val="center"/>
        <w:rPr>
          <w:sz w:val="28"/>
        </w:rPr>
      </w:pPr>
    </w:p>
    <w:sectPr w:rsidR="00F51127" w:rsidSect="00376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7A7D"/>
    <w:multiLevelType w:val="hybridMultilevel"/>
    <w:tmpl w:val="2932DBD8"/>
    <w:lvl w:ilvl="0" w:tplc="7D04676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851E3"/>
    <w:multiLevelType w:val="hybridMultilevel"/>
    <w:tmpl w:val="90824F42"/>
    <w:lvl w:ilvl="0" w:tplc="B646392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6207"/>
    <w:multiLevelType w:val="hybridMultilevel"/>
    <w:tmpl w:val="5F84B092"/>
    <w:lvl w:ilvl="0" w:tplc="3CB69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508897">
    <w:abstractNumId w:val="1"/>
  </w:num>
  <w:num w:numId="2" w16cid:durableId="1539514901">
    <w:abstractNumId w:val="0"/>
  </w:num>
  <w:num w:numId="3" w16cid:durableId="182636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E6"/>
    <w:rsid w:val="0006043E"/>
    <w:rsid w:val="0008155B"/>
    <w:rsid w:val="000A169D"/>
    <w:rsid w:val="0015081C"/>
    <w:rsid w:val="00165C48"/>
    <w:rsid w:val="00167E16"/>
    <w:rsid w:val="001917C9"/>
    <w:rsid w:val="001B53FA"/>
    <w:rsid w:val="00231565"/>
    <w:rsid w:val="002B73F0"/>
    <w:rsid w:val="003204EF"/>
    <w:rsid w:val="00350B0B"/>
    <w:rsid w:val="003760B9"/>
    <w:rsid w:val="00376C42"/>
    <w:rsid w:val="00382BEF"/>
    <w:rsid w:val="00384453"/>
    <w:rsid w:val="003B44B7"/>
    <w:rsid w:val="003C5520"/>
    <w:rsid w:val="003D0BB8"/>
    <w:rsid w:val="00476350"/>
    <w:rsid w:val="00480356"/>
    <w:rsid w:val="00486734"/>
    <w:rsid w:val="0049473D"/>
    <w:rsid w:val="004C638E"/>
    <w:rsid w:val="005640A4"/>
    <w:rsid w:val="00583971"/>
    <w:rsid w:val="005B500D"/>
    <w:rsid w:val="005C4997"/>
    <w:rsid w:val="005C4AD2"/>
    <w:rsid w:val="005F19BD"/>
    <w:rsid w:val="0063629A"/>
    <w:rsid w:val="00650B6C"/>
    <w:rsid w:val="00656A91"/>
    <w:rsid w:val="00656BFD"/>
    <w:rsid w:val="00723036"/>
    <w:rsid w:val="00723DD7"/>
    <w:rsid w:val="00750488"/>
    <w:rsid w:val="0077126C"/>
    <w:rsid w:val="0077156C"/>
    <w:rsid w:val="00793A66"/>
    <w:rsid w:val="007C20F9"/>
    <w:rsid w:val="008034BF"/>
    <w:rsid w:val="008519C8"/>
    <w:rsid w:val="008B1740"/>
    <w:rsid w:val="008F5F68"/>
    <w:rsid w:val="00902372"/>
    <w:rsid w:val="009134DC"/>
    <w:rsid w:val="009669E6"/>
    <w:rsid w:val="009C6142"/>
    <w:rsid w:val="009F7EC7"/>
    <w:rsid w:val="00B779B0"/>
    <w:rsid w:val="00BE176F"/>
    <w:rsid w:val="00BE28F6"/>
    <w:rsid w:val="00C60C13"/>
    <w:rsid w:val="00C77CB9"/>
    <w:rsid w:val="00CA3045"/>
    <w:rsid w:val="00CC4D4A"/>
    <w:rsid w:val="00CC60D7"/>
    <w:rsid w:val="00D60CF3"/>
    <w:rsid w:val="00D62A0E"/>
    <w:rsid w:val="00DC15E6"/>
    <w:rsid w:val="00DC3FD5"/>
    <w:rsid w:val="00DF7503"/>
    <w:rsid w:val="00E50AC9"/>
    <w:rsid w:val="00E61209"/>
    <w:rsid w:val="00E7714E"/>
    <w:rsid w:val="00ED74FC"/>
    <w:rsid w:val="00EF54C1"/>
    <w:rsid w:val="00F24D34"/>
    <w:rsid w:val="00F37435"/>
    <w:rsid w:val="00F51127"/>
    <w:rsid w:val="00F85614"/>
    <w:rsid w:val="00F94A7F"/>
    <w:rsid w:val="00FA50AC"/>
    <w:rsid w:val="00FD2BA1"/>
    <w:rsid w:val="00FE3B0D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66DE"/>
  <w15:docId w15:val="{1E6CB983-A623-46B8-991C-89E5C07D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B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C15E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C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EC90-E05E-49D0-A2DB-74B75760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Meunier</dc:creator>
  <cp:lastModifiedBy>Nathalie Nadal</cp:lastModifiedBy>
  <cp:revision>2</cp:revision>
  <cp:lastPrinted>2024-02-28T16:55:00Z</cp:lastPrinted>
  <dcterms:created xsi:type="dcterms:W3CDTF">2026-02-16T13:48:00Z</dcterms:created>
  <dcterms:modified xsi:type="dcterms:W3CDTF">2026-02-16T13:48:00Z</dcterms:modified>
</cp:coreProperties>
</file>